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id w:val="-316331058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開南大學交換學生定期報告書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sdt>
              <w:sdtPr>
                <w:id w:val="452141744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年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sdt>
              <w:sdtPr>
                <w:id w:val="1120499099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月3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sdt>
              <w:sdtPr>
                <w:id w:val="-1649089264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日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594503731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姓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名︰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李元皓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◼</w:t>
            </w:r>
            <w:sdt>
              <w:sdtPr>
                <w:id w:val="209009075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大學部 </w:t>
                </w:r>
              </w:sdtContent>
            </w:sdt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sdt>
              <w:sdtPr>
                <w:id w:val="-2100973881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進修部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sdt>
              <w:sdtPr>
                <w:id w:val="1660429691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碩士班    </w:t>
                </w:r>
              </w:sdtContent>
            </w:sdt>
            <w:sdt>
              <w:sdtPr>
                <w:id w:val="-780476941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年級：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4   </w:t>
            </w:r>
            <w:sdt>
              <w:sdtPr>
                <w:id w:val="742623992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學系：</w:t>
                </w:r>
              </w:sdtContent>
            </w:sdt>
            <w:sdt>
              <w:sdtPr>
                <w:id w:val="-555428870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國際企業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362747059"/>
                <w:tag w:val="goog_rdk_11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交換姐妹校︰ 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大學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sdt>
              <w:sdtPr>
                <w:id w:val="-896053229"/>
                <w:tag w:val="goog_rdk_12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開南導師︰</w:t>
                </w:r>
              </w:sdtContent>
            </w:sdt>
            <w:sdt>
              <w:sdtPr>
                <w:id w:val="-1699699927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劉彥志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474408310"/>
                <w:tag w:val="goog_rdk_14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就學進度狀況︰九月初抵達日本並開始於山口大學展開交換生活。由於過去已有多次來日經驗，在文化與生活適應上並未感到明顯不適。然而，本校所在區域與日本其他都市略有不同，車站周邊計程車較少，初次抵達時需推著行李步行約十分鐘至宿舍，所幸距離尚可接受。本人居住於校外宿舍，住宿環境相較校內宿舍更為完善，為三人共住形式，設有兩個陽台，並配有獨立廁所、衛浴及基本齊全的廚房與家電設備，整體生活機能良好，僅網路品質稍嫌不足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-1729079813"/>
                <w:tag w:val="goog_rdk_15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交流活動狀況︰交流活動方面，校內設有「日本語咖啡」活動，每週舉辦兩次，由日本學生帶領留學生進行交流，活動氣氛良好且規劃用心。此外，九月底亦參加留學生校內交流活動，透過分組討論與運動會形式促進彼此認識。雖因天候及新生身分影響互動深度，但對後續交流仍具正面幫助。整體而言，九月在正式課程尚未全面展開前，學校即安排多項活動，使生活充實並有助於適應新環境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37823285"/>
                <w:tag w:val="goog_rdk_16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生活狀況︰校外宿舍的住戶多來自不同國家，約九成以上為跨國組合，促進了自然且頻繁的跨文化交流。學校亦提供每位校外住宿學生一輛腳踏車，騎乘至校園約需十五至二十分鐘。校園腹地相當寬廣，規模約為母校的兩倍，學生餐廳餐點品質良好，並相當重視營養均衡，對於注重健康飲食的學生而言相當友善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657686688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其他：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36"/>
                <w:szCs w:val="36"/>
              </w:rPr>
            </w:pPr>
            <w:sdt>
              <w:sdtPr>
                <w:id w:val="-771555918"/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36"/>
                    <w:szCs w:val="36"/>
                    <w:rtl w:val="0"/>
                  </w:rPr>
                  <w:t xml:space="preserve">開南大學交換學生定期報告書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jc w:val="right"/>
              <w:rPr>
                <w:sz w:val="24"/>
                <w:szCs w:val="24"/>
              </w:rPr>
            </w:pPr>
            <w:sdt>
              <w:sdtPr>
                <w:id w:val="-1215882081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2025年10月31日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4"/>
                <w:szCs w:val="24"/>
              </w:rPr>
            </w:pPr>
            <w:sdt>
              <w:sdtPr>
                <w:id w:val="-90090549"/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姓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名︰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李元皓</w:t>
            </w:r>
            <w:sdt>
              <w:sdtPr>
                <w:id w:val="-883187404"/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  ◼大學部 </w:t>
                </w:r>
              </w:sdtContent>
            </w:sdt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1666492281"/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進修部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1695886252"/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碩士班    </w:t>
                </w:r>
              </w:sdtContent>
            </w:sdt>
            <w:sdt>
              <w:sdtPr>
                <w:id w:val="-2055925585"/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年級：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  4   </w:t>
            </w:r>
            <w:sdt>
              <w:sdtPr>
                <w:id w:val="1412069277"/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學系：國際企業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4"/>
                <w:szCs w:val="24"/>
              </w:rPr>
            </w:pPr>
            <w:sdt>
              <w:sdtPr>
                <w:id w:val="-388117712"/>
                <w:tag w:val="goog_rdk_26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交換姐妹校︰ 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大學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</w:t>
            </w:r>
            <w:sdt>
              <w:sdtPr>
                <w:id w:val="-34200922"/>
                <w:tag w:val="goog_rdk_27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開南導師︰劉彥志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4"/>
                <w:szCs w:val="24"/>
              </w:rPr>
            </w:pPr>
            <w:sdt>
              <w:sdtPr>
                <w:id w:val="1143256503"/>
                <w:tag w:val="goog_rdk_28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就學進度狀況︰十月起，本校課程與學期運作正式展開，交換學生也進入選課與學習的主要階段。本人隸屬經濟學部，選課流程相較其他留學生更為繁瑣，即使是本學系課程，也需事前逐一向授課教師詢問是否能夠修課，並完成相關申請程序，因此在選課期間需多次往返行政單位與教師研究室，與在母校的選課經驗有所不同。雖然過程較為耗時，但也讓我更直接地與日本教師互動，了解其教學方式與課程要求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4"/>
                <w:szCs w:val="24"/>
              </w:rPr>
            </w:pPr>
            <w:sdt>
              <w:sdtPr>
                <w:id w:val="855053305"/>
                <w:tag w:val="goog_rdk_29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流活動狀況︰在交流活動方面，「日本語咖啡」於十月正式開始舉辦。該活動完全由日本學生自主規劃與帶領，未安排教師在場，原先對活動內容並未抱持過高期待，但實際參與後發現其安排相當完善，不僅能輕鬆地與不同國家的留學生交流，也能在自然對話中學習實用的日語表達。活動每週舉行兩次，時間與本人課表不衝突，因此參與頻率較高，也藉此結識了許多朋友，進一步促進了宿舍內外的交流與互動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4"/>
                <w:szCs w:val="24"/>
              </w:rPr>
            </w:pPr>
            <w:sdt>
              <w:sdtPr>
                <w:id w:val="-677537566"/>
                <w:tag w:val="goog_rdk_30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生活狀況︰生活方面，十月開始逐漸熟悉宿舍周邊環境，發掘各式休閒娛樂與咖啡廳。雖然城市規模不大，但可供消遣與放鬆的選擇相當多，整體生活品質良好。此外，本人亦報名校外健身房，開始規律運動，並與其他留學生一同訓練，養成穩定的運動習慣。通學方面，每日需騎乘腳踏車往返約四至五公里，途中包含橋樑與坡道，對體力與時間掌控皆是一項考驗。由於學校對出缺席規定相當嚴格，遲到即視為缺席，也促使我在學習態度與時間管理上更加自律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4"/>
                <w:szCs w:val="24"/>
              </w:rPr>
            </w:pPr>
            <w:sdt>
              <w:sdtPr>
                <w:id w:val="-814866859"/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其他：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36"/>
                <w:szCs w:val="36"/>
              </w:rPr>
            </w:pPr>
            <w:sdt>
              <w:sdtPr>
                <w:id w:val="1305897468"/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36"/>
                    <w:szCs w:val="36"/>
                    <w:rtl w:val="0"/>
                  </w:rPr>
                  <w:t xml:space="preserve">開南大學交換學生定期報告書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sz w:val="24"/>
                <w:szCs w:val="24"/>
              </w:rPr>
            </w:pPr>
            <w:sdt>
              <w:sdtPr>
                <w:id w:val="208351404"/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2025年11月30日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4"/>
                <w:szCs w:val="24"/>
              </w:rPr>
            </w:pPr>
            <w:sdt>
              <w:sdtPr>
                <w:id w:val="1297677214"/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姓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名︰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李元皓</w:t>
            </w:r>
            <w:sdt>
              <w:sdtPr>
                <w:id w:val="-189946512"/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  ◼大學部 </w:t>
                </w:r>
              </w:sdtContent>
            </w:sdt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1934742292"/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進修部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182487178"/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碩士班    </w:t>
                </w:r>
              </w:sdtContent>
            </w:sdt>
            <w:sdt>
              <w:sdtPr>
                <w:id w:val="478352546"/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年級：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  4   </w:t>
            </w:r>
            <w:sdt>
              <w:sdtPr>
                <w:id w:val="1039460229"/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學系：國際企業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4"/>
                <w:szCs w:val="24"/>
              </w:rPr>
            </w:pPr>
            <w:sdt>
              <w:sdtPr>
                <w:id w:val="-588924753"/>
                <w:tag w:val="goog_rdk_40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交換姐妹校︰ 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大學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</w:t>
            </w:r>
            <w:sdt>
              <w:sdtPr>
                <w:id w:val="-1981186903"/>
                <w:tag w:val="goog_rdk_41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開南導師︰劉彥志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4"/>
                <w:szCs w:val="24"/>
              </w:rPr>
            </w:pPr>
            <w:sdt>
              <w:sdtPr>
                <w:id w:val="-305494696"/>
                <w:tag w:val="goog_rdk_42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就學進度狀況︰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sz w:val="24"/>
                <w:szCs w:val="24"/>
              </w:rPr>
            </w:pPr>
            <w:sdt>
              <w:sdtPr>
                <w:id w:val="1752190160"/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進入十一月後，已逐漸熟悉校園環境與上課模式，學習節奏趨於穩定，因此在課程安排與通學方面並未出現太多新的適應問題。相較之下，本月在交流活動與校園生活上留下較為深刻的印象。</w:t>
                </w:r>
              </w:sdtContent>
            </w:sdt>
          </w:p>
          <w:p w:rsidR="00000000" w:rsidDel="00000000" w:rsidP="00000000" w:rsidRDefault="00000000" w:rsidRPr="00000000" w14:paraId="0000003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4"/>
                <w:szCs w:val="24"/>
              </w:rPr>
            </w:pPr>
            <w:sdt>
              <w:sdtPr>
                <w:id w:val="24081707"/>
                <w:tag w:val="goog_rdk_44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交流活動狀況︰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sz w:val="24"/>
                <w:szCs w:val="24"/>
              </w:rPr>
            </w:pPr>
            <w:sdt>
              <w:sdtPr>
                <w:id w:val="-1562899787"/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其中最具代表性的活動為校內舉辦的萬聖節交流活動。原先預期僅為簡單的裝扮與聊天活動，但實際參與後發現規模與內容皆相當豐富。活動中設有多項獎項，並依照裝扮完成度進行評選，所有獎項皆由留學生自行投票決定，整體氣氛熱絡且具參與感。當天多數留學生皆到場參加，亦有熟悉角色扮演的學生展現高度完成度的裝扮，使活動進行至深夜，成為交換期間中相當難忘的一次集體回憶。</w:t>
                </w:r>
              </w:sdtContent>
            </w:sdt>
          </w:p>
          <w:p w:rsidR="00000000" w:rsidDel="00000000" w:rsidP="00000000" w:rsidRDefault="00000000" w:rsidRPr="00000000" w14:paraId="0000003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4"/>
                <w:szCs w:val="24"/>
              </w:rPr>
            </w:pPr>
            <w:sdt>
              <w:sdtPr>
                <w:id w:val="-1726641592"/>
                <w:tag w:val="goog_rdk_46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生活狀況︰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240" w:before="240" w:lineRule="auto"/>
              <w:rPr>
                <w:sz w:val="24"/>
                <w:szCs w:val="24"/>
              </w:rPr>
            </w:pPr>
            <w:sdt>
              <w:sdtPr>
                <w:id w:val="1722307093"/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生活方面，十一月正值銀杏轉黃的季節，校園與周邊道路景色明顯改變，吸引不少學生拍照留念。天氣亦逐漸轉涼，氣溫約落在攝氏十五度左右。期間恰逢校園附近舉辦祭典煙火活動，學校正好位於施放區域，使我得以近距離體驗日本的煙火文化，留下深刻印象。此外，也曾與韓國留學生一同觀賞電競賽事《英雄聯盟》世界賽總決賽，無論支持隊伍為何，大家皆沉浸於比賽氣氛之中，展現高度凝聚力與青春活力。</w:t>
                </w:r>
              </w:sdtContent>
            </w:sdt>
          </w:p>
          <w:p w:rsidR="00000000" w:rsidDel="00000000" w:rsidP="00000000" w:rsidRDefault="00000000" w:rsidRPr="00000000" w14:paraId="0000003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4"/>
                <w:szCs w:val="24"/>
              </w:rPr>
            </w:pPr>
            <w:sdt>
              <w:sdtPr>
                <w:id w:val="720255398"/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其他：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75"/>
        <w:tblGridChange w:id="0">
          <w:tblGrid>
            <w:gridCol w:w="102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36"/>
                <w:szCs w:val="36"/>
              </w:rPr>
            </w:pPr>
            <w:sdt>
              <w:sdtPr>
                <w:id w:val="1035801365"/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36"/>
                    <w:szCs w:val="36"/>
                    <w:rtl w:val="0"/>
                  </w:rPr>
                  <w:t xml:space="preserve">開南大學交換學生定期報告書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sz w:val="24"/>
                <w:szCs w:val="24"/>
              </w:rPr>
            </w:pPr>
            <w:sdt>
              <w:sdtPr>
                <w:id w:val="-2030639669"/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2025年12月31日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4"/>
                <w:szCs w:val="24"/>
              </w:rPr>
            </w:pPr>
            <w:sdt>
              <w:sdtPr>
                <w:id w:val="-627131865"/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姓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名︰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李元皓</w:t>
            </w:r>
            <w:sdt>
              <w:sdtPr>
                <w:id w:val="541859759"/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  ◼大學部 </w:t>
                </w:r>
              </w:sdtContent>
            </w:sdt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2140795201"/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進修部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1122343382"/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碩士班    </w:t>
                </w:r>
              </w:sdtContent>
            </w:sdt>
            <w:sdt>
              <w:sdtPr>
                <w:id w:val="737348056"/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年級：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  4   </w:t>
            </w:r>
            <w:sdt>
              <w:sdtPr>
                <w:id w:val="390532110"/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學系：國際企業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4"/>
                <w:szCs w:val="24"/>
              </w:rPr>
            </w:pPr>
            <w:sdt>
              <w:sdtPr>
                <w:id w:val="197025951"/>
                <w:tag w:val="goog_rdk_57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交換姐妹校︰ 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大學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</w:t>
            </w:r>
            <w:sdt>
              <w:sdtPr>
                <w:id w:val="1707176615"/>
                <w:tag w:val="goog_rdk_58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開南導師︰劉彥志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4"/>
                <w:szCs w:val="24"/>
              </w:rPr>
            </w:pPr>
            <w:sdt>
              <w:sdtPr>
                <w:id w:val="-710387753"/>
                <w:tag w:val="goog_rdk_59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就學進度狀況︰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sz w:val="24"/>
                <w:szCs w:val="24"/>
              </w:rPr>
            </w:pPr>
            <w:sdt>
              <w:sdtPr>
                <w:id w:val="-995925624"/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十二月期間，已完全熟悉本校的上課流程與課程要求，並依原先規劃穩定修習經濟學部相關課程。隨著學期進入中後段，各門課程逐漸加重課堂討論、作業及出席要求，需更加嚴格掌握上課時間與學習進度。由於本校對於出缺席規定相當嚴謹，遲到即視為缺席，因此本人在時間管理與課前準備上投入更多心力，以確保修課資格與學習品質。</w:t>
                </w:r>
              </w:sdtContent>
            </w:sdt>
          </w:p>
          <w:p w:rsidR="00000000" w:rsidDel="00000000" w:rsidP="00000000" w:rsidRDefault="00000000" w:rsidRPr="00000000" w14:paraId="0000004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4"/>
                <w:szCs w:val="24"/>
              </w:rPr>
            </w:pPr>
            <w:sdt>
              <w:sdtPr>
                <w:id w:val="-1819495745"/>
                <w:tag w:val="goog_rdk_61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交流活動狀況︰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sz w:val="24"/>
                <w:szCs w:val="24"/>
              </w:rPr>
            </w:pPr>
            <w:sdt>
              <w:sdtPr>
                <w:id w:val="-1485938335"/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進入十二月後，天氣明顯轉冷，校園周邊亦出現降雪景象，正式進入冬季。由於氣溫偏低，留學生之間的戶外活動明顯減少，多以室內聚會為主。本月與宿舍友人舉辦多次火鍋聚會，成為冬季主要的交流方式之一，雖未留下影像紀錄，但有效增進彼此之間的情誼，也讓留學生活增添溫暖氣氛。</w:t>
                </w:r>
              </w:sdtContent>
            </w:sdt>
          </w:p>
          <w:p w:rsidR="00000000" w:rsidDel="00000000" w:rsidP="00000000" w:rsidRDefault="00000000" w:rsidRPr="00000000" w14:paraId="0000004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4"/>
                <w:szCs w:val="24"/>
              </w:rPr>
            </w:pPr>
            <w:sdt>
              <w:sdtPr>
                <w:id w:val="-1603900559"/>
                <w:tag w:val="goog_rdk_63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生活狀況︰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sz w:val="24"/>
                <w:szCs w:val="24"/>
              </w:rPr>
            </w:pPr>
            <w:sdt>
              <w:sdtPr>
                <w:id w:val="1007846147"/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完成駕照置換後，購置機車並開始在日本騎乘，逐步熟悉當地交通環境，並嘗試進行較長距離的騎乘體驗。過程中雖曾因夜間道路照明不足而感到緊張，但也成為一次印象深刻的生活經驗。月底適逢日本冬季短期休假，原計畫留在當地過聖誕節，後因親友邀請返台，改由熊本機場返國，期間亦簡單參訪當地景點，為本學期交換生活畫下階段性句點。</w:t>
                </w:r>
              </w:sdtContent>
            </w:sdt>
          </w:p>
          <w:p w:rsidR="00000000" w:rsidDel="00000000" w:rsidP="00000000" w:rsidRDefault="00000000" w:rsidRPr="00000000" w14:paraId="0000005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4"/>
                <w:szCs w:val="24"/>
              </w:rPr>
            </w:pPr>
            <w:sdt>
              <w:sdtPr>
                <w:id w:val="-1658955989"/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其他：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sz w:val="24"/>
                <w:szCs w:val="24"/>
              </w:rPr>
            </w:pPr>
            <w:sdt>
              <w:sdtPr>
                <w:id w:val="898672465"/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本月完成日本駕照的置換手續。由於需從台灣補寄駕照正本，過程中歷經包裹延誤與多次確認，加上外國人需以電話方式預約相關單位，且語音系統操作不易，使整體流程較為繁瑣。此外，因文件內容需補正，須再次前往相關機關辦理，最終歷時數週才順利完成。雖過程曲折，但也讓我更深入理解日本行政制度的嚴謹性。</w:t>
                </w:r>
              </w:sdtContent>
            </w:sdt>
          </w:p>
          <w:p w:rsidR="00000000" w:rsidDel="00000000" w:rsidP="00000000" w:rsidRDefault="00000000" w:rsidRPr="00000000" w14:paraId="0000005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widowControl w:val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36"/>
                <w:szCs w:val="36"/>
              </w:rPr>
            </w:pPr>
            <w:sdt>
              <w:sdtPr>
                <w:id w:val="2135960008"/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36"/>
                    <w:szCs w:val="36"/>
                    <w:rtl w:val="0"/>
                  </w:rPr>
                  <w:t xml:space="preserve">開南大學交換學生定期報告書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jc w:val="right"/>
              <w:rPr>
                <w:sz w:val="24"/>
                <w:szCs w:val="24"/>
              </w:rPr>
            </w:pPr>
            <w:sdt>
              <w:sdtPr>
                <w:id w:val="1417094687"/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2026年1月31日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4"/>
                <w:szCs w:val="24"/>
              </w:rPr>
            </w:pPr>
            <w:sdt>
              <w:sdtPr>
                <w:id w:val="1048752358"/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姓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名︰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李元皓</w:t>
            </w:r>
            <w:sdt>
              <w:sdtPr>
                <w:id w:val="1689505557"/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  ◼大學部 </w:t>
                </w:r>
              </w:sdtContent>
            </w:sdt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-1362537043"/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進修部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1886483692"/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碩士班    </w:t>
                </w:r>
              </w:sdtContent>
            </w:sdt>
            <w:sdt>
              <w:sdtPr>
                <w:id w:val="-929940048"/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年級：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  4   </w:t>
            </w:r>
            <w:sdt>
              <w:sdtPr>
                <w:id w:val="1885763564"/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學系：國際企業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4"/>
                <w:szCs w:val="24"/>
              </w:rPr>
            </w:pPr>
            <w:sdt>
              <w:sdtPr>
                <w:id w:val="-2050646806"/>
                <w:tag w:val="goog_rdk_75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交換姐妹校︰ 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大學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</w:t>
            </w:r>
            <w:sdt>
              <w:sdtPr>
                <w:id w:val="-564329894"/>
                <w:tag w:val="goog_rdk_76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開南導師︰劉彥志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4"/>
                <w:szCs w:val="24"/>
              </w:rPr>
            </w:pPr>
            <w:sdt>
              <w:sdtPr>
                <w:id w:val="26217410"/>
                <w:tag w:val="goog_rdk_77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就學進度狀況︰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4"/>
                <w:szCs w:val="24"/>
              </w:rPr>
            </w:pPr>
            <w:sdt>
              <w:sdtPr>
                <w:id w:val="1175777160"/>
                <w:tag w:val="goog_rdk_78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交流活動狀況︰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4"/>
                <w:szCs w:val="24"/>
              </w:rPr>
            </w:pPr>
            <w:sdt>
              <w:sdtPr>
                <w:id w:val="595261425"/>
                <w:tag w:val="goog_rdk_79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生活狀況︰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4"/>
                <w:szCs w:val="24"/>
              </w:rPr>
            </w:pPr>
            <w:sdt>
              <w:sdtPr>
                <w:id w:val="2116717267"/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其他：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widowControl w:val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36"/>
                <w:szCs w:val="36"/>
              </w:rPr>
            </w:pPr>
            <w:sdt>
              <w:sdtPr>
                <w:id w:val="-1659666195"/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36"/>
                    <w:szCs w:val="36"/>
                    <w:rtl w:val="0"/>
                  </w:rPr>
                  <w:t xml:space="preserve">開南大學交換學生定期報告書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jc w:val="right"/>
              <w:rPr>
                <w:sz w:val="24"/>
                <w:szCs w:val="24"/>
              </w:rPr>
            </w:pPr>
            <w:sdt>
              <w:sdtPr>
                <w:id w:val="1168940683"/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2026年2月28日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4"/>
                <w:szCs w:val="24"/>
              </w:rPr>
            </w:pPr>
            <w:sdt>
              <w:sdtPr>
                <w:id w:val="-997107888"/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姓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名︰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李元皓</w:t>
            </w:r>
            <w:sdt>
              <w:sdtPr>
                <w:id w:val="-21002291"/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  ◼大學部 </w:t>
                </w:r>
              </w:sdtContent>
            </w:sdt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334786740"/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進修部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2052210626"/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碩士班    </w:t>
                </w:r>
              </w:sdtContent>
            </w:sdt>
            <w:sdt>
              <w:sdtPr>
                <w:id w:val="338273027"/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年級：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  4   </w:t>
            </w:r>
            <w:sdt>
              <w:sdtPr>
                <w:id w:val="-809135681"/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學系：國際企業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4"/>
                <w:szCs w:val="24"/>
              </w:rPr>
            </w:pPr>
            <w:sdt>
              <w:sdtPr>
                <w:id w:val="-600604055"/>
                <w:tag w:val="goog_rdk_89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交換姐妹校︰ 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大學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</w:t>
            </w:r>
            <w:sdt>
              <w:sdtPr>
                <w:id w:val="213183898"/>
                <w:tag w:val="goog_rdk_90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開南導師︰劉彥志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4"/>
                <w:szCs w:val="24"/>
              </w:rPr>
            </w:pPr>
            <w:sdt>
              <w:sdtPr>
                <w:id w:val="1045825752"/>
                <w:tag w:val="goog_rdk_91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就學進度狀況︰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4"/>
                <w:szCs w:val="24"/>
              </w:rPr>
            </w:pPr>
            <w:sdt>
              <w:sdtPr>
                <w:id w:val="-669805988"/>
                <w:tag w:val="goog_rdk_92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交流活動狀況︰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4"/>
                <w:szCs w:val="24"/>
              </w:rPr>
            </w:pPr>
            <w:sdt>
              <w:sdtPr>
                <w:id w:val="1176037716"/>
                <w:tag w:val="goog_rdk_93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生活狀況︰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4"/>
                <w:szCs w:val="24"/>
              </w:rPr>
            </w:pPr>
            <w:sdt>
              <w:sdtPr>
                <w:id w:val="-1748501817"/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其他：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widowControl w:val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36"/>
                <w:szCs w:val="36"/>
              </w:rPr>
            </w:pPr>
            <w:sdt>
              <w:sdtPr>
                <w:id w:val="-488793678"/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36"/>
                    <w:szCs w:val="36"/>
                    <w:rtl w:val="0"/>
                  </w:rPr>
                  <w:t xml:space="preserve">開南大學交換學生定期報告書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4"/>
                <w:szCs w:val="24"/>
              </w:rPr>
            </w:pPr>
            <w:sdt>
              <w:sdtPr>
                <w:id w:val="471517396"/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2025年9月30日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4"/>
                <w:szCs w:val="24"/>
              </w:rPr>
            </w:pPr>
            <w:sdt>
              <w:sdtPr>
                <w:id w:val="-251434691"/>
                <w:tag w:val="goog_rdk_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姓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名︰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李元皓</w:t>
            </w:r>
            <w:sdt>
              <w:sdtPr>
                <w:id w:val="-1746035152"/>
                <w:tag w:val="goog_rdk_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  ◼大學部 </w:t>
                </w:r>
              </w:sdtContent>
            </w:sdt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1214593446"/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進修部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-1023305233"/>
                <w:tag w:val="goog_rdk_1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碩士班    </w:t>
                </w:r>
              </w:sdtContent>
            </w:sdt>
            <w:sdt>
              <w:sdtPr>
                <w:id w:val="-543052410"/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年級：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  4   </w:t>
            </w:r>
            <w:sdt>
              <w:sdtPr>
                <w:id w:val="1675389948"/>
                <w:tag w:val="goog_rdk_1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學系：國際企業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4"/>
                <w:szCs w:val="24"/>
              </w:rPr>
            </w:pPr>
            <w:sdt>
              <w:sdtPr>
                <w:id w:val="1498930752"/>
                <w:tag w:val="goog_rdk_103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交換姐妹校︰ 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大學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</w:t>
            </w:r>
            <w:sdt>
              <w:sdtPr>
                <w:id w:val="1414935524"/>
                <w:tag w:val="goog_rdk_104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開南導師︰劉彥志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4"/>
                <w:szCs w:val="24"/>
              </w:rPr>
            </w:pPr>
            <w:sdt>
              <w:sdtPr>
                <w:id w:val="-1332743917"/>
                <w:tag w:val="goog_rdk_105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就學進度狀況︰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4"/>
                <w:szCs w:val="24"/>
              </w:rPr>
            </w:pPr>
            <w:sdt>
              <w:sdtPr>
                <w:id w:val="-37117819"/>
                <w:tag w:val="goog_rdk_106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交流活動狀況︰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4"/>
                <w:szCs w:val="24"/>
              </w:rPr>
            </w:pPr>
            <w:sdt>
              <w:sdtPr>
                <w:id w:val="86514788"/>
                <w:tag w:val="goog_rdk_107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生活狀況︰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4"/>
                <w:szCs w:val="24"/>
              </w:rPr>
            </w:pPr>
            <w:sdt>
              <w:sdtPr>
                <w:id w:val="-1685913362"/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其他：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widowControl w:val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36"/>
                <w:szCs w:val="36"/>
              </w:rPr>
            </w:pPr>
            <w:sdt>
              <w:sdtPr>
                <w:id w:val="1704194678"/>
                <w:tag w:val="goog_rdk_1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36"/>
                    <w:szCs w:val="36"/>
                    <w:rtl w:val="0"/>
                  </w:rPr>
                  <w:t xml:space="preserve">開南大學交換學生定期報告書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jc w:val="right"/>
              <w:rPr>
                <w:sz w:val="24"/>
                <w:szCs w:val="24"/>
              </w:rPr>
            </w:pPr>
            <w:sdt>
              <w:sdtPr>
                <w:id w:val="-1834861437"/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2025年9月30日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4"/>
                <w:szCs w:val="24"/>
              </w:rPr>
            </w:pPr>
            <w:sdt>
              <w:sdtPr>
                <w:id w:val="-1715141022"/>
                <w:tag w:val="goog_rdk_1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姓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名︰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李元皓</w:t>
            </w:r>
            <w:sdt>
              <w:sdtPr>
                <w:id w:val="1500440879"/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  ◼大學部 </w:t>
                </w:r>
              </w:sdtContent>
            </w:sdt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1894857685"/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進修部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-1403196187"/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碩士班    </w:t>
                </w:r>
              </w:sdtContent>
            </w:sdt>
            <w:sdt>
              <w:sdtPr>
                <w:id w:val="-1973658707"/>
                <w:tag w:val="goog_rdk_1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年級：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  4   </w:t>
            </w:r>
            <w:sdt>
              <w:sdtPr>
                <w:id w:val="-806132309"/>
                <w:tag w:val="goog_rdk_1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學系：國際企業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4"/>
                <w:szCs w:val="24"/>
              </w:rPr>
            </w:pPr>
            <w:sdt>
              <w:sdtPr>
                <w:id w:val="1972353451"/>
                <w:tag w:val="goog_rdk_117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交換姐妹校︰ 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大學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</w:t>
            </w:r>
            <w:sdt>
              <w:sdtPr>
                <w:id w:val="-206649728"/>
                <w:tag w:val="goog_rdk_118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開南導師︰劉彥志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4"/>
                <w:szCs w:val="24"/>
              </w:rPr>
            </w:pPr>
            <w:sdt>
              <w:sdtPr>
                <w:id w:val="-507246807"/>
                <w:tag w:val="goog_rdk_119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就學進度狀況︰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4"/>
                <w:szCs w:val="24"/>
              </w:rPr>
            </w:pPr>
            <w:sdt>
              <w:sdtPr>
                <w:id w:val="1041392246"/>
                <w:tag w:val="goog_rdk_120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交流活動狀況︰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4"/>
                <w:szCs w:val="24"/>
              </w:rPr>
            </w:pPr>
            <w:sdt>
              <w:sdtPr>
                <w:id w:val="1139712044"/>
                <w:tag w:val="goog_rdk_121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生活狀況︰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4"/>
                <w:szCs w:val="24"/>
              </w:rPr>
            </w:pPr>
            <w:sdt>
              <w:sdtPr>
                <w:id w:val="-592653918"/>
                <w:tag w:val="goog_rdk_1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其他：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widowControl w:val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36"/>
                <w:szCs w:val="36"/>
              </w:rPr>
            </w:pPr>
            <w:sdt>
              <w:sdtPr>
                <w:id w:val="1344597074"/>
                <w:tag w:val="goog_rdk_1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36"/>
                    <w:szCs w:val="36"/>
                    <w:rtl w:val="0"/>
                  </w:rPr>
                  <w:t xml:space="preserve">開南大學交換學生定期報告書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jc w:val="right"/>
              <w:rPr>
                <w:sz w:val="24"/>
                <w:szCs w:val="24"/>
              </w:rPr>
            </w:pPr>
            <w:sdt>
              <w:sdtPr>
                <w:id w:val="-1760169717"/>
                <w:tag w:val="goog_rdk_1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2025年9月30日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4"/>
                <w:szCs w:val="24"/>
              </w:rPr>
            </w:pPr>
            <w:sdt>
              <w:sdtPr>
                <w:id w:val="589144719"/>
                <w:tag w:val="goog_rdk_1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姓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名︰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李元皓</w:t>
            </w:r>
            <w:sdt>
              <w:sdtPr>
                <w:id w:val="-1054580076"/>
                <w:tag w:val="goog_rdk_1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  ◼大學部 </w:t>
                </w:r>
              </w:sdtContent>
            </w:sdt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1556154319"/>
                <w:tag w:val="goog_rdk_1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進修部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</w:t>
            </w:r>
            <w:sdt>
              <w:sdtPr>
                <w:id w:val="436456471"/>
                <w:tag w:val="goog_rdk_1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碩士班    </w:t>
                </w:r>
              </w:sdtContent>
            </w:sdt>
            <w:sdt>
              <w:sdtPr>
                <w:id w:val="1647737305"/>
                <w:tag w:val="goog_rdk_1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年級：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  4   </w:t>
            </w:r>
            <w:sdt>
              <w:sdtPr>
                <w:id w:val="-1162590907"/>
                <w:tag w:val="goog_rdk_1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學系：國際企業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4"/>
                <w:szCs w:val="24"/>
              </w:rPr>
            </w:pPr>
            <w:sdt>
              <w:sdtPr>
                <w:id w:val="-974201831"/>
                <w:tag w:val="goog_rdk_131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交換姐妹校︰ 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大學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</w:t>
            </w:r>
            <w:sdt>
              <w:sdtPr>
                <w:id w:val="-233920478"/>
                <w:tag w:val="goog_rdk_132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開南導師︰劉彥志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4"/>
                <w:szCs w:val="24"/>
              </w:rPr>
            </w:pPr>
            <w:sdt>
              <w:sdtPr>
                <w:id w:val="-2079278571"/>
                <w:tag w:val="goog_rdk_133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就學進度狀況︰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4"/>
                <w:szCs w:val="24"/>
              </w:rPr>
            </w:pPr>
            <w:sdt>
              <w:sdtPr>
                <w:id w:val="99661860"/>
                <w:tag w:val="goog_rdk_134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交流活動狀況︰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4"/>
                <w:szCs w:val="24"/>
              </w:rPr>
            </w:pPr>
            <w:sdt>
              <w:sdtPr>
                <w:id w:val="-2103168714"/>
                <w:tag w:val="goog_rdk_135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sz w:val="24"/>
                    <w:szCs w:val="24"/>
                    <w:rtl w:val="0"/>
                  </w:rPr>
                  <w:t xml:space="preserve">生活狀況︰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4"/>
                <w:szCs w:val="24"/>
              </w:rPr>
            </w:pPr>
            <w:sdt>
              <w:sdtPr>
                <w:id w:val="-1276160317"/>
                <w:tag w:val="goog_rdk_1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其他：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widowControl w:val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Gungsuh"/>
  <w:font w:name="PMingLiu"/>
  <w:font w:name="MS Mincho"/>
  <w:font w:name="SimSu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超連結">
    <w:name w:val="超連結"/>
    <w:next w:val="超連結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V4lP6GduVSVvFeta9tMAMf7ZH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2022-07-18T06:12:00Z</dcterms:created>
  <dc:creator>knuuser</dc:creator>
</cp:coreProperties>
</file>